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58B6" w:rsidRDefault="001311FA">
      <w:pPr>
        <w:spacing w:line="21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(PEMBERI MILIK / PENJUAL)</w:t>
      </w:r>
    </w:p>
    <w:p w:rsidR="00D158B6" w:rsidRDefault="001311FA">
      <w:pPr>
        <w:spacing w:line="21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(TRANSFEROR / SELLER)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158B6" w:rsidTr="00265FA9">
        <w:trPr>
          <w:trHeight w:val="912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13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D158B6" w:rsidRDefault="00D158B6">
            <w:pPr>
              <w:widowControl w:val="0"/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F83EEA" w:rsidRPr="00F83EEA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Name*</w:t>
                  </w:r>
                </w:p>
              </w:tc>
              <w:sdt>
                <w:sdtPr>
                  <w:rPr>
                    <w:sz w:val="18"/>
                  </w:rPr>
                  <w:id w:val="11499402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F4680E"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5"/>
              <w:gridCol w:w="3840"/>
              <w:gridCol w:w="1065"/>
              <w:gridCol w:w="3360"/>
            </w:tblGrid>
            <w:tr w:rsidR="00F83EEA" w:rsidRPr="00F83EEA">
              <w:tc>
                <w:tcPr>
                  <w:tcW w:w="184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426183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EC2E83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41097377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5B65F1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90"/>
              <w:gridCol w:w="2085"/>
              <w:gridCol w:w="1680"/>
              <w:gridCol w:w="1665"/>
              <w:gridCol w:w="750"/>
            </w:tblGrid>
            <w:tr w:rsidR="00F83EEA" w:rsidRPr="00F83EEA" w:rsidTr="00A61F57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7996712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A61F57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9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469037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8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A61F57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94749748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6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A61F57" w:rsidRPr="00F83EEA" w:rsidRDefault="00EC2E83" w:rsidP="004E3C8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61F57" w:rsidRPr="00F83EEA" w:rsidRDefault="00A61F57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both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F83EEA" w:rsidRPr="00F83EEA" w:rsidTr="00A61F57">
              <w:tc>
                <w:tcPr>
                  <w:tcW w:w="217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Area </w:t>
                  </w:r>
                  <w:proofErr w:type="gramStart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To</w:t>
                  </w:r>
                  <w:proofErr w:type="gramEnd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7982210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A61F57" w:rsidRPr="00F83EEA" w:rsidRDefault="00EC2E83" w:rsidP="004E3C88">
                      <w:pPr>
                        <w:widowControl w:val="0"/>
                        <w:spacing w:line="216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61F57" w:rsidRPr="00F83EEA" w:rsidRDefault="00A61F57" w:rsidP="00A61F57">
                  <w:pPr>
                    <w:widowControl w:val="0"/>
                    <w:spacing w:line="216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48920720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:rsidR="00A61F57" w:rsidRPr="00F83EEA" w:rsidRDefault="00EC2E83" w:rsidP="00A61F57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70"/>
              <w:gridCol w:w="270"/>
              <w:gridCol w:w="3690"/>
              <w:gridCol w:w="220"/>
              <w:gridCol w:w="2960"/>
            </w:tblGrid>
            <w:tr w:rsidR="00F83EEA" w:rsidRPr="00F83EEA" w:rsidTr="00914BB2">
              <w:trPr>
                <w:trHeight w:val="25"/>
              </w:trPr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0F44EF">
                  <w:pPr>
                    <w:widowControl w:val="0"/>
                    <w:spacing w:line="21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AD42C5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1311FA"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1311FA"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F83EEA" w:rsidRPr="00F83EEA" w:rsidTr="00914BB2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10069236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1A6211" w:rsidP="001A62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621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Style w:val="PlaceholderText"/>
                    <w:sz w:val="18"/>
                    <w:szCs w:val="18"/>
                  </w:rPr>
                  <w:id w:val="783622805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36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5B65F1" w:rsidRDefault="005B65F1" w:rsidP="005B65F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Style w:val="PlaceholderText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3846013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6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A61F57" w:rsidP="00A61F5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14BB2" w:rsidRPr="00F83EEA" w:rsidTr="00914BB2">
              <w:trPr>
                <w:cantSplit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4BB2" w:rsidRPr="00914BB2" w:rsidRDefault="00914BB2" w:rsidP="00914BB2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AD42C5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 -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8E1E06">
                    <w:rPr>
                      <w:rFonts w:ascii="Tahoma" w:eastAsia="Tahoma" w:hAnsi="Tahoma" w:cs="Tahoma"/>
                      <w:sz w:val="18"/>
                      <w:szCs w:val="18"/>
                    </w:rPr>
                    <w:t>, sila nyatakan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70"/>
              <w:gridCol w:w="1800"/>
              <w:gridCol w:w="2640"/>
            </w:tblGrid>
            <w:tr w:rsidR="00D158B6" w:rsidTr="00A6439C">
              <w:trPr>
                <w:trHeight w:val="25"/>
              </w:trPr>
              <w:tc>
                <w:tcPr>
                  <w:tcW w:w="101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F83EEA" w:rsidRPr="00F83EEA" w:rsidTr="00236AA7">
              <w:trPr>
                <w:trHeight w:val="223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483207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3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B30114" w:rsidRPr="00F83EEA" w:rsidRDefault="00053359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161EE2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 w:rsidTr="00623F94">
              <w:trPr>
                <w:trHeight w:val="223"/>
              </w:trPr>
              <w:tc>
                <w:tcPr>
                  <w:tcW w:w="5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0114" w:rsidRPr="00F83EEA" w:rsidRDefault="00B301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30114" w:rsidRPr="00F83EEA" w:rsidRDefault="00EC2E83" w:rsidP="00EC2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14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proofErr w:type="gramStart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Postcode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62031059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4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B30114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F83EEA" w:rsidRPr="00F83EEA" w:rsidTr="00265FA9">
              <w:trPr>
                <w:trHeight w:val="25"/>
              </w:trPr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EDR / Bil. LOT Tempat Tinggal</w:t>
                  </w:r>
                </w:p>
                <w:p w:rsidR="00D158B6" w:rsidRPr="00F83EEA" w:rsidRDefault="001311FA">
                  <w:pPr>
                    <w:spacing w:line="216" w:lineRule="auto"/>
                    <w:ind w:hanging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EDR No. / LOT No. of Residence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 Pemilik Tanah Tempat Tinggal</w:t>
                  </w:r>
                </w:p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Residence’s Land Owner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8422713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4739468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Tempat Tinggal Rumah Sendiri/Sewa/Menumpang</w:t>
                  </w:r>
                </w:p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Privately Owned Residence/Lease/Lodging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Hubungan Dengan Pemilik Tempat Tinggal</w:t>
                  </w:r>
                </w:p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Relationship with Residence’s land Owner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66237704"/>
                  <w:placeholder>
                    <w:docPart w:val="D77913D0580F422C8E13CA0720D4C980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5411B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492411891"/>
                  <w:placeholder>
                    <w:docPart w:val="26F7A520C2234DF0856ED27D32EA60B7"/>
                  </w:placeholder>
                  <w:showingPlcHdr/>
                  <w:text/>
                </w:sdt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(Bimbit)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(Mobile/HP)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ab/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(Rumah)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(Home)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010575820"/>
                  <w:placeholder>
                    <w:docPart w:val="8417F27C9B9748579272C0BD7A1D88EF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86639579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F83EEA" w:rsidRPr="00F83EEA" w:rsidTr="00161EE2">
              <w:trPr>
                <w:trHeight w:val="20"/>
              </w:trPr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02239095"/>
                  <w:placeholder>
                    <w:docPart w:val="25D5AFD88E92462CBE3115C6528DD7AC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 w:rsidP="00161EE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</w:rPr>
                  </w:pPr>
                </w:p>
              </w:tc>
              <w:sdt>
                <w:sdtPr>
                  <w:rPr>
                    <w:rStyle w:val="PlaceholderText"/>
                    <w:color w:val="808080" w:themeColor="background1" w:themeShade="80"/>
                  </w:rPr>
                  <w:id w:val="1400257232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 w:rsidP="00161EE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1A6211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7"/>
              <w:tblW w:w="10095" w:type="dxa"/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1890"/>
              <w:gridCol w:w="3202"/>
              <w:gridCol w:w="3203"/>
            </w:tblGrid>
            <w:tr w:rsidR="00D158B6" w:rsidTr="00A6439C">
              <w:trPr>
                <w:trHeight w:val="25"/>
              </w:trPr>
              <w:tc>
                <w:tcPr>
                  <w:tcW w:w="10095" w:type="dxa"/>
                  <w:gridSpan w:val="4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Adakah Tanah Yang Akan Dipindah Milik Ini Sudah Dimajukan? /</w:t>
                  </w:r>
                  <w:r w:rsidR="004E3C88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Is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Land To Be Transferred Already Developed?</w:t>
                  </w:r>
                </w:p>
              </w:tc>
            </w:tr>
            <w:tr w:rsidR="00F83EEA" w:rsidTr="00F83EEA">
              <w:trPr>
                <w:trHeight w:val="25"/>
              </w:trPr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179861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3359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Tidak / </w:t>
                  </w:r>
                  <w:r w:rsid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4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3287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CF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Ya / Yes</w:t>
                  </w:r>
                  <w:r w:rsidR="00F83EEA" w:rsidRPr="00AD42C5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3202" w:type="dxa"/>
                  <w:shd w:val="clear" w:color="auto" w:fill="auto"/>
                </w:tcPr>
                <w:p w:rsidR="00F83EEA" w:rsidRP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35812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3EEA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Jenis Bangunan / </w:t>
                  </w:r>
                  <w:r w:rsid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Type of property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47721955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03" w:type="dxa"/>
                      <w:tcBorders>
                        <w:left w:val="nil"/>
                      </w:tcBorders>
                      <w:shd w:val="clear" w:color="auto" w:fill="auto"/>
                    </w:tcPr>
                    <w:p w:rsidR="00F83EEA" w:rsidRPr="00F83EEA" w:rsidRDefault="00F83EEA" w:rsidP="00F83EEA">
                      <w:pPr>
                        <w:widowControl w:val="0"/>
                        <w:pBdr>
                          <w:top w:val="nil"/>
                          <w:left w:val="nil"/>
                          <w:bottom w:val="dashed" w:sz="4" w:space="1" w:color="auto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5940"/>
            </w:tblGrid>
            <w:tr w:rsidR="00A6439C" w:rsidRPr="009374B4" w:rsidTr="00A350F0">
              <w:trPr>
                <w:trHeight w:val="312"/>
              </w:trPr>
              <w:tc>
                <w:tcPr>
                  <w:tcW w:w="10075" w:type="dxa"/>
                  <w:gridSpan w:val="2"/>
                </w:tcPr>
                <w:p w:rsidR="00A6439C" w:rsidRPr="00914BB2" w:rsidRDefault="00A6439C" w:rsidP="00914BB2">
                  <w:pPr>
                    <w:widowControl w:val="0"/>
                    <w:spacing w:line="216" w:lineRule="auto"/>
                    <w:ind w:left="-30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Tujuan Memindah Milik / </w:t>
                  </w:r>
                  <w:r w:rsidRPr="00AF77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Purpose of Transfer</w:t>
                  </w:r>
                </w:p>
              </w:tc>
            </w:tr>
            <w:tr w:rsidR="009374B4" w:rsidRPr="009374B4" w:rsidTr="00A350F0">
              <w:trPr>
                <w:trHeight w:val="3282"/>
              </w:trPr>
              <w:tc>
                <w:tcPr>
                  <w:tcW w:w="4135" w:type="dxa"/>
                </w:tcPr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201070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Membina 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10365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Membeli tanah/rumah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31647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Menambah 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38848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Menunaikan Fardhu Haji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474749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Membayar hutang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319264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Perbelanjaan persekolahan di luar negeri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56261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Membeli tanah yang lain sebagai ganti</w:t>
                  </w:r>
                </w:p>
                <w:p w:rsidR="006A046E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57178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Bahagian yang dimilik terlalu kecil untuk </w:t>
                  </w:r>
                </w:p>
                <w:p w:rsidR="009374B4" w:rsidRPr="00AF77EB" w:rsidRDefault="009374B4" w:rsidP="00A6439C">
                  <w:pPr>
                    <w:pStyle w:val="NormalWeb"/>
                    <w:spacing w:before="0" w:beforeAutospacing="0" w:after="0" w:afterAutospacing="0" w:line="14" w:lineRule="atLeast"/>
                    <w:ind w:left="240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dimajukan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4160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Modal perniagaan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38321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Pemberian kepada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96013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ibu/bapa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459085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datuk/nenek</w:t>
                  </w:r>
                </w:p>
                <w:p w:rsidR="00705CF5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879615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CF5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suami/isteri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15978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anak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(Kandung/Angkat/Saudara/Menantu)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98901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adi</w:t>
                  </w:r>
                  <w:r w:rsidR="00113BA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-beradik/sepupu</w:t>
                  </w:r>
                  <w:r w:rsidR="00ED586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(Abang/Kakak/Adik)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2978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ibu/bapa (saudara/mertua)</w:t>
                  </w:r>
                </w:p>
                <w:p w:rsidR="009374B4" w:rsidRPr="00705CF5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70259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Ipar (Abang/Kakak/Adik)</w:t>
                  </w:r>
                </w:p>
              </w:tc>
              <w:tc>
                <w:tcPr>
                  <w:tcW w:w="5940" w:type="dxa"/>
                </w:tcPr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60121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Menampung perbelanjaan seharian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687974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Membayar hutang</w:t>
                  </w:r>
                </w:p>
                <w:p w:rsidR="00161EE2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6" w:hanging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S Gothic" w:eastAsia="MS Gothic" w:hAnsi="MS Gothic" w:cs="Tahoma" w:hint="eastAsia"/>
                        <w:color w:val="000000"/>
                        <w:sz w:val="18"/>
                        <w:szCs w:val="18"/>
                      </w:rPr>
                      <w:id w:val="1288238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046E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A046E">
                    <w:rPr>
                      <w:rFonts w:ascii="MS Gothic" w:eastAsia="MS Gothic" w:hAnsi="MS Gothic" w:cs="Tahoma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Membolehkan isteri/suami membina rumah melalui Skim</w:t>
                  </w:r>
                  <w:r w:rsidR="00161EE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Pinjaman</w:t>
                  </w:r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374B4" w:rsidRDefault="009374B4" w:rsidP="00A6439C">
                  <w:pPr>
                    <w:pStyle w:val="NormalWeb"/>
                    <w:spacing w:before="0" w:beforeAutospacing="0" w:after="0" w:afterAutospacing="0" w:line="14" w:lineRule="atLeast"/>
                    <w:ind w:left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Perumahan Kerajaan / Bank / Shell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6" w:hanging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10140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Membina rumah dengan pinjaman melalui Skim Pinjaman</w:t>
                  </w:r>
                  <w:r w:rsidR="00161EE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Perumahan Kerajaan / Bank / Shell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356765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Pemberian mengikut wasiat/amanat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27259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Membetulkan bahagian masing-masing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125280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Menghampiri saudara mara (berkampung)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58726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Menghampiri tanah sendiri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97441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Pertukaran tanah kerana menurut perjanjian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2054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Atas perintah Mahkamah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47702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muflis (bankruptcy)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16767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gagal membayar hutang sama ada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6075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kepada kerajaan, bank ataupun orang persendirian</w:t>
                  </w:r>
                </w:p>
                <w:tbl>
                  <w:tblPr>
                    <w:tblStyle w:val="TableGrid"/>
                    <w:tblW w:w="59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  <w:gridCol w:w="2520"/>
                    <w:gridCol w:w="1980"/>
                  </w:tblGrid>
                  <w:tr w:rsidR="009374B4" w:rsidRPr="00AF77EB" w:rsidTr="006A046E">
                    <w:tc>
                      <w:tcPr>
                        <w:tcW w:w="1425" w:type="dxa"/>
                      </w:tcPr>
                      <w:p w:rsidR="009374B4" w:rsidRPr="00AF77EB" w:rsidRDefault="004F255F" w:rsidP="00A6439C">
                        <w:pPr>
                          <w:pStyle w:val="NormalWeb"/>
                          <w:spacing w:before="0" w:beforeAutospacing="0" w:after="0" w:afterAutospacing="0" w:line="14" w:lineRule="atLeast"/>
                          <w:ind w:left="-120"/>
                          <w:jc w:val="both"/>
                          <w:textAlignment w:val="baseline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d w:val="322012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374B4">
                              <w:rPr>
                                <w:rFonts w:ascii="MS Gothic" w:eastAsia="MS Gothic" w:hAnsi="MS Gothic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374B4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9374B4" w:rsidRPr="00AF77EB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Berpindah ke </w:t>
                        </w:r>
                      </w:p>
                    </w:tc>
                    <w:sdt>
                      <w:sdt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id w:val="184150719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520" w:type="dxa"/>
                            <w:tcBorders>
                              <w:bottom w:val="dashed" w:sz="4" w:space="0" w:color="auto"/>
                            </w:tcBorders>
                          </w:tcPr>
                          <w:p w:rsidR="009374B4" w:rsidRPr="00AF77EB" w:rsidRDefault="009374B4" w:rsidP="00A6439C">
                            <w:pPr>
                              <w:widowControl w:val="0"/>
                              <w:spacing w:line="14" w:lineRule="atLeast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9374B4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980" w:type="dxa"/>
                      </w:tcPr>
                      <w:p w:rsidR="009374B4" w:rsidRPr="00AF77EB" w:rsidRDefault="009374B4" w:rsidP="00A6439C">
                        <w:pPr>
                          <w:widowControl w:val="0"/>
                          <w:spacing w:line="14" w:lineRule="atLeast"/>
                          <w:ind w:right="-14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AF77EB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(nyatakan negaranya)</w:t>
                        </w:r>
                      </w:p>
                    </w:tc>
                  </w:tr>
                </w:tbl>
                <w:p w:rsidR="009374B4" w:rsidRDefault="004F255F" w:rsidP="00A6439C">
                  <w:pPr>
                    <w:widowControl w:val="0"/>
                    <w:spacing w:line="14" w:lineRule="atLeas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26228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C188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Lain-lain t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ujuan</w:t>
                  </w:r>
                  <w:r w:rsidR="00A350F0" w:rsidRPr="00AD42C5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ash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34"/>
                  </w:tblGrid>
                  <w:tr w:rsidR="009374B4" w:rsidTr="009374B4">
                    <w:sdt>
                      <w:sdt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id w:val="-7512012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534" w:type="dxa"/>
                          </w:tcPr>
                          <w:p w:rsidR="009374B4" w:rsidRDefault="009374B4" w:rsidP="00A6439C">
                            <w:pPr>
                              <w:widowControl w:val="0"/>
                              <w:spacing w:line="14" w:lineRule="atLeast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9374B4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:rsidR="009374B4" w:rsidRPr="009374B4" w:rsidRDefault="009374B4" w:rsidP="00A6439C">
                  <w:pPr>
                    <w:widowControl w:val="0"/>
                    <w:spacing w:line="14" w:lineRule="atLeas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A350F0" w:rsidRPr="009374B4" w:rsidTr="00A350F0">
              <w:trPr>
                <w:trHeight w:val="725"/>
              </w:trPr>
              <w:tc>
                <w:tcPr>
                  <w:tcW w:w="10075" w:type="dxa"/>
                  <w:gridSpan w:val="2"/>
                </w:tcPr>
                <w:p w:rsidR="00A350F0" w:rsidRDefault="00A350F0" w:rsidP="00A350F0">
                  <w:pPr>
                    <w:pStyle w:val="NormalWeb"/>
                    <w:spacing w:before="12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A350F0" w:rsidRDefault="00A350F0" w:rsidP="00A350F0">
                  <w:pPr>
                    <w:widowControl w:val="0"/>
                    <w:spacing w:after="120" w:line="216" w:lineRule="auto"/>
                    <w:ind w:left="-2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“Pemberian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A350F0" w:rsidRDefault="00A350F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</w:p>
    <w:p w:rsidR="00A6439C" w:rsidRDefault="00A6439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</w:p>
    <w:p w:rsidR="00D158B6" w:rsidRDefault="001311F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Kemaskini Hubungan</w:t>
      </w:r>
    </w:p>
    <w:p w:rsidR="00D158B6" w:rsidRDefault="001311F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9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D158B6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"/>
              <w:gridCol w:w="8760"/>
            </w:tblGrid>
            <w:tr w:rsidR="00F83EEA" w:rsidRPr="00F83EEA">
              <w:tc>
                <w:tcPr>
                  <w:tcW w:w="9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Nama*</w:t>
                  </w:r>
                </w:p>
                <w:p w:rsidR="00D158B6" w:rsidRPr="00F83EEA" w:rsidRDefault="001311FA">
                  <w:pPr>
                    <w:widowControl w:val="0"/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20265903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b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765"/>
              <w:gridCol w:w="1065"/>
              <w:gridCol w:w="3030"/>
            </w:tblGrid>
            <w:tr w:rsidR="00F83EEA" w:rsidRPr="00F83EEA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1582148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16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D158B6" w:rsidRPr="00F83EEA" w:rsidRDefault="001311FA">
                  <w:pPr>
                    <w:widowControl w:val="0"/>
                    <w:spacing w:line="216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10512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D158B6" w:rsidRDefault="00D158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c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D158B6">
        <w:trPr>
          <w:trHeight w:val="9441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1311FA">
            <w:pPr>
              <w:numPr>
                <w:ilvl w:val="0"/>
                <w:numId w:val="4"/>
              </w:numPr>
              <w:spacing w:line="216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D158B6" w:rsidRDefault="001311FA">
            <w:pPr>
              <w:numPr>
                <w:ilvl w:val="0"/>
                <w:numId w:val="4"/>
              </w:numPr>
              <w:spacing w:line="216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4595"/>
              <w:gridCol w:w="1735"/>
              <w:gridCol w:w="1590"/>
            </w:tblGrid>
            <w:tr w:rsidR="00D158B6" w:rsidTr="002510BB">
              <w:trPr>
                <w:trHeight w:val="620"/>
              </w:trPr>
              <w:tc>
                <w:tcPr>
                  <w:tcW w:w="1770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95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35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90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D158B6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0011153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5172634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2050750247"/>
                  <w:placeholder>
                    <w:docPart w:val="C53CCD5FA39347D9A3524CE4D95CBB9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2510BB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889771643"/>
                  <w:placeholder>
                    <w:docPart w:val="EB131EE9D7A2419181C97E0497794138"/>
                  </w:placeholder>
                  <w:showingPlcHdr/>
                  <w:text/>
                </w:sdtPr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5411BA" w:rsidP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4661074"/>
                  <w:placeholder>
                    <w:docPart w:val="62691BABAD5545DA8E4932B1234742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820772341"/>
                  <w:placeholder>
                    <w:docPart w:val="62691BABAD5545DA8E4932B1234742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0818534"/>
                  <w:placeholder>
                    <w:docPart w:val="B685C48BCB754585A7B60C3F3ADB009C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7302236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202288305"/>
                  <w:placeholder>
                    <w:docPart w:val="4CBEC79D2C18462EB4BB2F2AD797A5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260754767"/>
                  <w:placeholder>
                    <w:docPart w:val="4CBEC79D2C18462EB4BB2F2AD797A5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803992380"/>
                  <w:placeholder>
                    <w:docPart w:val="49DC8FD04EA34561A1926426E77AFFD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5530801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68540444"/>
                  <w:placeholder>
                    <w:docPart w:val="717FDCAE6686430B9EC6209C58A32A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472486248"/>
                  <w:placeholder>
                    <w:docPart w:val="717FDCAE6686430B9EC6209C58A32A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653288137"/>
                  <w:placeholder>
                    <w:docPart w:val="A3DBF82933034A7AA0D341B03E54F977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2408475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72650477"/>
                  <w:placeholder>
                    <w:docPart w:val="9552CEC25B3A4FC7B5CCB270DB6D95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933350611"/>
                  <w:placeholder>
                    <w:docPart w:val="9552CEC25B3A4FC7B5CCB270DB6D95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785005938"/>
                  <w:placeholder>
                    <w:docPart w:val="99EE11B56A974FD1AF90D383158B276E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27670600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442494153"/>
                  <w:placeholder>
                    <w:docPart w:val="6B02B3F97154432EBD5BD3E715424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203820923"/>
                  <w:placeholder>
                    <w:docPart w:val="6B02B3F97154432EBD5BD3E715424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548297172"/>
                  <w:placeholder>
                    <w:docPart w:val="9378E8288AE84C8AAAFE82FCBE317BD7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4333166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95547334"/>
                  <w:placeholder>
                    <w:docPart w:val="B0C96AE1AD22451EA9A26F4CB2F783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2018808780"/>
                  <w:placeholder>
                    <w:docPart w:val="B0C96AE1AD22451EA9A26F4CB2F783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529063273"/>
                  <w:placeholder>
                    <w:docPart w:val="65034223E2004FD58F35C6FBEE53B7F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07091842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51724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e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0"/>
              <w:gridCol w:w="5340"/>
            </w:tblGrid>
            <w:tr w:rsidR="00D158B6" w:rsidTr="00CA4D21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Saya mengaku bahawa segala keterangan di atas adalah betul dan lengkap.</w:t>
                  </w:r>
                </w:p>
                <w:p w:rsidR="00D158B6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i/>
                      <w:sz w:val="17"/>
                      <w:szCs w:val="17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I solemnly declared to the best of my knowledge that, all the above information are correct</w:t>
                  </w:r>
                </w:p>
              </w:tc>
            </w:tr>
            <w:tr w:rsidR="00D158B6">
              <w:trPr>
                <w:trHeight w:val="817"/>
              </w:trPr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 w:rsidP="00F83EEA">
                  <w:pPr>
                    <w:widowControl w:val="0"/>
                    <w:spacing w:line="240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f"/>
                    <w:tblW w:w="4845" w:type="dxa"/>
                    <w:tblInd w:w="1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45"/>
                  </w:tblGrid>
                  <w:tr w:rsidR="00D158B6">
                    <w:trPr>
                      <w:trHeight w:val="1230"/>
                    </w:trPr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158B6" w:rsidRDefault="00D158B6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16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58B6" w:rsidTr="00B07AA6">
                    <w:trPr>
                      <w:trHeight w:val="303"/>
                    </w:trPr>
                    <w:tc>
                      <w:tcPr>
                        <w:tcW w:w="484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158B6" w:rsidRDefault="001311FA">
                        <w:pPr>
                          <w:widowControl w:val="0"/>
                          <w:spacing w:line="216" w:lineRule="auto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Tandatangan Pemohon (Pemberi Milik/Penjual)</w:t>
                        </w:r>
                      </w:p>
                      <w:p w:rsidR="00D158B6" w:rsidRDefault="001311FA">
                        <w:pPr>
                          <w:widowControl w:val="0"/>
                          <w:spacing w:line="216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2"/>
                            <w:szCs w:val="2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(Transferor/Seller)</w:t>
                        </w:r>
                      </w:p>
                    </w:tc>
                  </w:tr>
                </w:tbl>
                <w:p w:rsidR="00D158B6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D158B6" w:rsidRDefault="00D158B6">
            <w:pPr>
              <w:widowControl w:val="0"/>
              <w:spacing w:line="216" w:lineRule="auto"/>
              <w:jc w:val="both"/>
              <w:rPr>
                <w:rFonts w:ascii="Tahoma" w:eastAsia="Tahoma" w:hAnsi="Tahoma" w:cs="Tahoma"/>
                <w:color w:val="FF0000"/>
                <w:sz w:val="2"/>
                <w:szCs w:val="2"/>
              </w:rPr>
            </w:pPr>
          </w:p>
          <w:p w:rsidR="00D158B6" w:rsidRDefault="001311FA">
            <w:pPr>
              <w:widowControl w:val="0"/>
              <w:spacing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C00000"/>
                <w:sz w:val="19"/>
                <w:szCs w:val="19"/>
              </w:rPr>
              <w:t>**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/>
              </w:rPr>
              <w:t>NOTA/</w:t>
            </w:r>
            <w:proofErr w:type="gramStart"/>
            <w:r>
              <w:rPr>
                <w:rFonts w:ascii="Tahoma" w:eastAsia="Tahoma" w:hAnsi="Tahoma" w:cs="Tahoma"/>
                <w:b/>
                <w:i/>
                <w:sz w:val="19"/>
                <w:szCs w:val="19"/>
                <w:u w:val="single"/>
              </w:rPr>
              <w:t>NOTE</w:t>
            </w:r>
            <w:r>
              <w:rPr>
                <w:rFonts w:ascii="Tahoma" w:eastAsia="Tahoma" w:hAnsi="Tahoma" w:cs="Tahom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proofErr w:type="gramEnd"/>
          </w:p>
          <w:p w:rsidR="00D158B6" w:rsidRDefault="001311FA" w:rsidP="000865DA">
            <w:pPr>
              <w:widowControl w:val="0"/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Setiap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ermohonan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endaklah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enghadapkan Peta Kedudukan Tanah (Berskala 1:2500)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ang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ana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oleh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ibeli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ari Jabatan Ukur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Jika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ersebut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udah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imajukan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ediaman,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edai,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ilang,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engkel dan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eumpamanya,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ila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ertakan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eperluan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eperti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embaran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enarai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emak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ukai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etem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ang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ana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oleh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imuat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urun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>ari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aman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esawang Jabatan Tanah </w:t>
            </w:r>
            <w:hyperlink r:id="rId7">
              <w:r>
                <w:rPr>
                  <w:rFonts w:ascii="Tahoma" w:eastAsia="Tahoma" w:hAnsi="Tahoma" w:cs="Tahoma"/>
                  <w:color w:val="1155CC"/>
                  <w:sz w:val="19"/>
                  <w:szCs w:val="19"/>
                  <w:highlight w:val="white"/>
                  <w:u w:val="single"/>
                </w:rPr>
                <w:t>www.tanah.gov.bn</w:t>
              </w:r>
            </w:hyperlink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dan pilih punat ‘Perkhidmatan’.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020DCF">
              <w:rPr>
                <w:rFonts w:ascii="Tahoma" w:eastAsia="Tahoma" w:hAnsi="Tahoma" w:cs="Tahoma"/>
                <w:i/>
                <w:sz w:val="19"/>
                <w:szCs w:val="19"/>
              </w:rPr>
              <w:t>Every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pplication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equired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nclose RSO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ap (Scale 1:2500)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hich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urchased </w:t>
            </w:r>
            <w:r w:rsidR="00020DCF" w:rsidRPr="00260BC3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 w:rsidRPr="00260BC3">
              <w:rPr>
                <w:rFonts w:ascii="Tahoma" w:eastAsia="Tahoma" w:hAnsi="Tahoma" w:cs="Tahoma"/>
                <w:i/>
                <w:sz w:val="19"/>
                <w:szCs w:val="19"/>
              </w:rPr>
              <w:t>rom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he Survey Department.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color w:val="FF0000"/>
                <w:sz w:val="19"/>
                <w:szCs w:val="19"/>
                <w:highlight w:val="white"/>
              </w:rPr>
            </w:pPr>
            <w:r w:rsidRPr="00020DCF">
              <w:rPr>
                <w:rFonts w:ascii="Tahoma" w:eastAsia="Tahoma" w:hAnsi="Tahoma" w:cs="Tahoma"/>
                <w:i/>
                <w:sz w:val="19"/>
                <w:szCs w:val="19"/>
              </w:rPr>
              <w:t>If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and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een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eveloped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ith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esidential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ousing/s,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hop-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ouses,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arehouse,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actories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t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etera,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lease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nclose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ith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equired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hecklists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or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tamp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uty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hich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an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ownloaded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rom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Land Department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ebsite </w:t>
            </w:r>
            <w:hyperlink r:id="rId8">
              <w:r>
                <w:rPr>
                  <w:rFonts w:ascii="Tahoma" w:eastAsia="Tahoma" w:hAnsi="Tahoma" w:cs="Tahoma"/>
                  <w:i/>
                  <w:color w:val="1155CC"/>
                  <w:sz w:val="19"/>
                  <w:szCs w:val="19"/>
                  <w:highlight w:val="white"/>
                  <w:u w:val="single"/>
                </w:rPr>
                <w:t>www.land.gov.bn</w:t>
              </w:r>
            </w:hyperlink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 and choose button ‘Services’.</w:t>
            </w:r>
          </w:p>
          <w:tbl>
            <w:tblPr>
              <w:tblStyle w:val="af0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D158B6">
              <w:tc>
                <w:tcPr>
                  <w:tcW w:w="99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 w:rsidP="000865DA">
                  <w:pPr>
                    <w:widowControl w:val="0"/>
                    <w:spacing w:before="60" w:after="60" w:line="216" w:lineRule="auto"/>
                    <w:jc w:val="both"/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Sila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mbil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erhatian,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eperluan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enarai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emak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agi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ujuan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aksiran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etem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m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urat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atu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alah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idak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erkenaan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agi Permohonan Pindah Milik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iantara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Bapa/Ibu 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Kepada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Anak Lelaki/Perempuan, Bapa/Ibu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epada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Anak angkat Lelaki/Perempuan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iantara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>Suami &amp; Isteri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erana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ermohonan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edemikian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dalah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ikecualikan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aripada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etem.</w:t>
                  </w:r>
                </w:p>
                <w:p w:rsidR="00D158B6" w:rsidRDefault="001311FA">
                  <w:pPr>
                    <w:widowControl w:val="0"/>
                    <w:spacing w:before="60" w:after="80" w:line="216" w:lineRule="auto"/>
                    <w:jc w:val="both"/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Please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ake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ote,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r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equired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hecklists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 purpose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f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tamp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uty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age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ot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r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elevant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ransfer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pplications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etween Father/Mother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 Sons/Daughters, Father/Mother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 Registered Adopted Sons/Daughters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nd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etween Husband &amp; Wife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uch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pplications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xempted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rom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tamp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uty.   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D158B6" w:rsidRDefault="00D158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  <w:sz w:val="2"/>
          <w:szCs w:val="2"/>
        </w:rPr>
      </w:pPr>
    </w:p>
    <w:sectPr w:rsidR="00D158B6" w:rsidSect="00BE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" w:right="570" w:bottom="540" w:left="1166" w:header="18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5F" w:rsidRDefault="004F255F">
      <w:pPr>
        <w:spacing w:line="240" w:lineRule="auto"/>
      </w:pPr>
      <w:r>
        <w:separator/>
      </w:r>
    </w:p>
  </w:endnote>
  <w:endnote w:type="continuationSeparator" w:id="0">
    <w:p w:rsidR="004F255F" w:rsidRDefault="004F2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B6" w:rsidRDefault="001311FA" w:rsidP="00A6439C">
    <w:pPr>
      <w:tabs>
        <w:tab w:val="right" w:pos="10170"/>
      </w:tabs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CA4D21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5F" w:rsidRDefault="004F255F">
      <w:pPr>
        <w:spacing w:line="240" w:lineRule="auto"/>
      </w:pPr>
      <w:r>
        <w:separator/>
      </w:r>
    </w:p>
  </w:footnote>
  <w:footnote w:type="continuationSeparator" w:id="0">
    <w:p w:rsidR="004F255F" w:rsidRDefault="004F2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B6" w:rsidRPr="00C83B7E" w:rsidRDefault="001311F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C83B7E">
      <w:rPr>
        <w:rFonts w:ascii="Tahoma" w:eastAsia="Tahoma" w:hAnsi="Tahoma" w:cs="Tahoma"/>
        <w:b/>
        <w:sz w:val="24"/>
        <w:szCs w:val="30"/>
      </w:rPr>
      <w:t>BORANG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6FA"/>
    <w:multiLevelType w:val="multilevel"/>
    <w:tmpl w:val="65D8737C"/>
    <w:lvl w:ilvl="0">
      <w:start w:val="1"/>
      <w:numFmt w:val="bullet"/>
      <w:lvlText w:val="●"/>
      <w:lvlJc w:val="left"/>
      <w:pPr>
        <w:ind w:left="360" w:hanging="2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4F6487C"/>
    <w:multiLevelType w:val="multilevel"/>
    <w:tmpl w:val="9EC8F6B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5BE2"/>
    <w:multiLevelType w:val="multilevel"/>
    <w:tmpl w:val="7A0483F6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0F2F55"/>
    <w:multiLevelType w:val="multilevel"/>
    <w:tmpl w:val="D846A2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9709B"/>
    <w:multiLevelType w:val="multilevel"/>
    <w:tmpl w:val="9D6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36B8"/>
    <w:multiLevelType w:val="multilevel"/>
    <w:tmpl w:val="06FC3D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547B1"/>
    <w:multiLevelType w:val="multilevel"/>
    <w:tmpl w:val="86F0486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C7D4A"/>
    <w:multiLevelType w:val="multilevel"/>
    <w:tmpl w:val="9192160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6C0608"/>
    <w:multiLevelType w:val="multilevel"/>
    <w:tmpl w:val="9D6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D5B53"/>
    <w:multiLevelType w:val="multilevel"/>
    <w:tmpl w:val="8076D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701AE"/>
    <w:multiLevelType w:val="multilevel"/>
    <w:tmpl w:val="53B0191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4CcTEo8NqZXsU7YtDzT/RhX1GIZO6Yjkn1G5srjl4zpwbH9F/qUaozT1su/xT46JakP5kSNflwjHU3YRM2SJQ==" w:salt="MW1YIM/2U8gWU9oOXpF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6"/>
    <w:rsid w:val="00003F56"/>
    <w:rsid w:val="000061B8"/>
    <w:rsid w:val="00020DCF"/>
    <w:rsid w:val="00053359"/>
    <w:rsid w:val="000865DA"/>
    <w:rsid w:val="000B6C34"/>
    <w:rsid w:val="000C71B5"/>
    <w:rsid w:val="000F44EF"/>
    <w:rsid w:val="00113BAA"/>
    <w:rsid w:val="001311FA"/>
    <w:rsid w:val="00150B52"/>
    <w:rsid w:val="00161EE2"/>
    <w:rsid w:val="00195C27"/>
    <w:rsid w:val="001A6211"/>
    <w:rsid w:val="001B1C2E"/>
    <w:rsid w:val="0022503B"/>
    <w:rsid w:val="00236AA7"/>
    <w:rsid w:val="002510BB"/>
    <w:rsid w:val="00260BC3"/>
    <w:rsid w:val="00265FA9"/>
    <w:rsid w:val="003F77BF"/>
    <w:rsid w:val="004055BF"/>
    <w:rsid w:val="004167B0"/>
    <w:rsid w:val="00425DF6"/>
    <w:rsid w:val="004D3D5D"/>
    <w:rsid w:val="004E3C88"/>
    <w:rsid w:val="004F255F"/>
    <w:rsid w:val="0051724D"/>
    <w:rsid w:val="005411BA"/>
    <w:rsid w:val="005B65F1"/>
    <w:rsid w:val="005C188B"/>
    <w:rsid w:val="005E162B"/>
    <w:rsid w:val="005F36A9"/>
    <w:rsid w:val="00604641"/>
    <w:rsid w:val="00623F94"/>
    <w:rsid w:val="00645CF4"/>
    <w:rsid w:val="006544B8"/>
    <w:rsid w:val="0067553C"/>
    <w:rsid w:val="006A046E"/>
    <w:rsid w:val="00705CF5"/>
    <w:rsid w:val="008740C2"/>
    <w:rsid w:val="008931AA"/>
    <w:rsid w:val="008E1E06"/>
    <w:rsid w:val="00900C58"/>
    <w:rsid w:val="00914BB2"/>
    <w:rsid w:val="00923499"/>
    <w:rsid w:val="009374B4"/>
    <w:rsid w:val="00973C2B"/>
    <w:rsid w:val="009A349A"/>
    <w:rsid w:val="009C6598"/>
    <w:rsid w:val="009E70D9"/>
    <w:rsid w:val="009F2251"/>
    <w:rsid w:val="009F7CFF"/>
    <w:rsid w:val="00A350F0"/>
    <w:rsid w:val="00A47767"/>
    <w:rsid w:val="00A61F57"/>
    <w:rsid w:val="00A6439C"/>
    <w:rsid w:val="00AA6B8F"/>
    <w:rsid w:val="00AD42C5"/>
    <w:rsid w:val="00AD77A7"/>
    <w:rsid w:val="00AE5689"/>
    <w:rsid w:val="00B07AA6"/>
    <w:rsid w:val="00B07CB2"/>
    <w:rsid w:val="00B2690E"/>
    <w:rsid w:val="00B30114"/>
    <w:rsid w:val="00BE609B"/>
    <w:rsid w:val="00C67157"/>
    <w:rsid w:val="00C83B7E"/>
    <w:rsid w:val="00CA4D21"/>
    <w:rsid w:val="00D02508"/>
    <w:rsid w:val="00D158B6"/>
    <w:rsid w:val="00D52376"/>
    <w:rsid w:val="00D575EA"/>
    <w:rsid w:val="00D75304"/>
    <w:rsid w:val="00D83904"/>
    <w:rsid w:val="00D94C2C"/>
    <w:rsid w:val="00DA310E"/>
    <w:rsid w:val="00EC2E83"/>
    <w:rsid w:val="00ED586C"/>
    <w:rsid w:val="00EE0D31"/>
    <w:rsid w:val="00F4680E"/>
    <w:rsid w:val="00F723B7"/>
    <w:rsid w:val="00F83EEA"/>
    <w:rsid w:val="00FA55F5"/>
    <w:rsid w:val="00FC06DE"/>
    <w:rsid w:val="00FD6DBD"/>
    <w:rsid w:val="00FE4A5B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8350"/>
  <w15:docId w15:val="{D06CEC6B-DB4C-4F77-96FA-8209C5B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D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21"/>
  </w:style>
  <w:style w:type="paragraph" w:styleId="Footer">
    <w:name w:val="footer"/>
    <w:basedOn w:val="Normal"/>
    <w:link w:val="FooterChar"/>
    <w:uiPriority w:val="99"/>
    <w:unhideWhenUsed/>
    <w:rsid w:val="00CA4D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21"/>
  </w:style>
  <w:style w:type="character" w:styleId="PlaceholderText">
    <w:name w:val="Placeholder Text"/>
    <w:basedOn w:val="DefaultParagraphFont"/>
    <w:uiPriority w:val="99"/>
    <w:semiHidden/>
    <w:rsid w:val="00F4680E"/>
    <w:rPr>
      <w:color w:val="808080"/>
    </w:rPr>
  </w:style>
  <w:style w:type="table" w:styleId="TableGrid">
    <w:name w:val="Table Grid"/>
    <w:basedOn w:val="TableNormal"/>
    <w:uiPriority w:val="39"/>
    <w:rsid w:val="00B30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.gov.b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nah.gov.b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EDC9-7FC0-47E0-8FB7-72337B717AC4}"/>
      </w:docPartPr>
      <w:docPartBody>
        <w:p w:rsidR="00467DA3" w:rsidRDefault="003B23E0"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91BABAD5545DA8E4932B12347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0377-7011-4852-9998-8AE3DA3B34BA}"/>
      </w:docPartPr>
      <w:docPartBody>
        <w:p w:rsidR="005126D3" w:rsidRDefault="00467DA3" w:rsidP="00467DA3">
          <w:pPr>
            <w:pStyle w:val="62691BABAD5545DA8E4932B12347428F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5C48BCB754585A7B60C3F3ADB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A45E-9ADB-4AD0-BCFE-3636D264A94E}"/>
      </w:docPartPr>
      <w:docPartBody>
        <w:p w:rsidR="005126D3" w:rsidRDefault="00467DA3" w:rsidP="00467DA3">
          <w:pPr>
            <w:pStyle w:val="B685C48BCB754585A7B60C3F3ADB009C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4CBEC79D2C18462EB4BB2F2AD797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8710-253F-4CC0-A630-E0CA48896A77}"/>
      </w:docPartPr>
      <w:docPartBody>
        <w:p w:rsidR="005126D3" w:rsidRDefault="00467DA3" w:rsidP="00467DA3">
          <w:pPr>
            <w:pStyle w:val="4CBEC79D2C18462EB4BB2F2AD797A568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C8FD04EA34561A1926426E77A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8433-B21F-4FB8-B84E-7EE1B6C1C392}"/>
      </w:docPartPr>
      <w:docPartBody>
        <w:p w:rsidR="005126D3" w:rsidRDefault="00467DA3" w:rsidP="00467DA3">
          <w:pPr>
            <w:pStyle w:val="49DC8FD04EA34561A1926426E77AFFD5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717FDCAE6686430B9EC6209C58A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8D7A-6145-4358-96AB-0C41435E2F76}"/>
      </w:docPartPr>
      <w:docPartBody>
        <w:p w:rsidR="005126D3" w:rsidRDefault="00467DA3" w:rsidP="00467DA3">
          <w:pPr>
            <w:pStyle w:val="717FDCAE6686430B9EC6209C58A32A4D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BF82933034A7AA0D341B03E54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7CDA-D97A-4F75-83BE-124FD32B985B}"/>
      </w:docPartPr>
      <w:docPartBody>
        <w:p w:rsidR="005126D3" w:rsidRDefault="00467DA3" w:rsidP="00467DA3">
          <w:pPr>
            <w:pStyle w:val="A3DBF82933034A7AA0D341B03E54F977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9552CEC25B3A4FC7B5CCB270DB6D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5BD8-4D38-4E14-8D6D-A0B6AE529B84}"/>
      </w:docPartPr>
      <w:docPartBody>
        <w:p w:rsidR="005126D3" w:rsidRDefault="00467DA3" w:rsidP="00467DA3">
          <w:pPr>
            <w:pStyle w:val="9552CEC25B3A4FC7B5CCB270DB6D957D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E11B56A974FD1AF90D383158B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AB73-3B1B-4D7B-8918-D23179435DBF}"/>
      </w:docPartPr>
      <w:docPartBody>
        <w:p w:rsidR="005126D3" w:rsidRDefault="00467DA3" w:rsidP="00467DA3">
          <w:pPr>
            <w:pStyle w:val="99EE11B56A974FD1AF90D383158B276E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6B02B3F97154432EBD5BD3E7154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C8D0-75C4-416F-B2FE-5B08F6C0C0DD}"/>
      </w:docPartPr>
      <w:docPartBody>
        <w:p w:rsidR="005126D3" w:rsidRDefault="00467DA3" w:rsidP="00467DA3">
          <w:pPr>
            <w:pStyle w:val="6B02B3F97154432EBD5BD3E7154242FB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8E8288AE84C8AAAFE82FCBE31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D02E-1228-4C3C-B905-98D61C2E4D21}"/>
      </w:docPartPr>
      <w:docPartBody>
        <w:p w:rsidR="005126D3" w:rsidRDefault="00467DA3" w:rsidP="00467DA3">
          <w:pPr>
            <w:pStyle w:val="9378E8288AE84C8AAAFE82FCBE317BD7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B0C96AE1AD22451EA9A26F4CB2F7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2BB0-59DE-4975-AB8F-1C1BFDB998B0}"/>
      </w:docPartPr>
      <w:docPartBody>
        <w:p w:rsidR="005126D3" w:rsidRDefault="00467DA3" w:rsidP="00467DA3">
          <w:pPr>
            <w:pStyle w:val="B0C96AE1AD22451EA9A26F4CB2F783AA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34223E2004FD58F35C6FBEE53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9F65-53C2-4E2A-A9D3-180D6E828E38}"/>
      </w:docPartPr>
      <w:docPartBody>
        <w:p w:rsidR="005126D3" w:rsidRDefault="00467DA3" w:rsidP="00467DA3">
          <w:pPr>
            <w:pStyle w:val="65034223E2004FD58F35C6FBEE53B7FB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C53CCD5FA39347D9A3524CE4D95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D7FE-3DC6-4FE3-8F0C-A7F57EF12D40}"/>
      </w:docPartPr>
      <w:docPartBody>
        <w:p w:rsidR="00F90FFF" w:rsidRDefault="00697300" w:rsidP="00697300">
          <w:pPr>
            <w:pStyle w:val="C53CCD5FA39347D9A3524CE4D95CBB9B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D77913D0580F422C8E13CA0720D4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06B4-0A82-44D8-AADA-5C98D04DA47D}"/>
      </w:docPartPr>
      <w:docPartBody>
        <w:p w:rsidR="00000000" w:rsidRDefault="00887EF8" w:rsidP="00887EF8">
          <w:pPr>
            <w:pStyle w:val="D77913D0580F422C8E13CA0720D4C980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7A520C2234DF0856ED27D32E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9723-B4E5-415B-8DD7-F057FE06F634}"/>
      </w:docPartPr>
      <w:docPartBody>
        <w:p w:rsidR="00000000" w:rsidRDefault="00887EF8" w:rsidP="00887EF8">
          <w:pPr>
            <w:pStyle w:val="26F7A520C2234DF0856ED27D32EA60B7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F27C9B9748579272C0BD7A1D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ECBD-C763-4F3B-8C34-A890C5D7AD9A}"/>
      </w:docPartPr>
      <w:docPartBody>
        <w:p w:rsidR="00000000" w:rsidRDefault="00887EF8" w:rsidP="00887EF8">
          <w:pPr>
            <w:pStyle w:val="8417F27C9B9748579272C0BD7A1D88EF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5AFD88E92462CBE3115C6528D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0E40-A7B0-4947-983F-E21D23DC6469}"/>
      </w:docPartPr>
      <w:docPartBody>
        <w:p w:rsidR="00000000" w:rsidRDefault="00887EF8" w:rsidP="00887EF8">
          <w:pPr>
            <w:pStyle w:val="25D5AFD88E92462CBE3115C6528DD7AC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31EE9D7A2419181C97E04977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930E-6AFA-4FD1-8C5F-23B6CFA83655}"/>
      </w:docPartPr>
      <w:docPartBody>
        <w:p w:rsidR="00000000" w:rsidRDefault="00887EF8" w:rsidP="00887EF8">
          <w:pPr>
            <w:pStyle w:val="EB131EE9D7A2419181C97E0497794138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E0"/>
    <w:rsid w:val="000625F6"/>
    <w:rsid w:val="000A0E02"/>
    <w:rsid w:val="000A5321"/>
    <w:rsid w:val="00105C2A"/>
    <w:rsid w:val="00187684"/>
    <w:rsid w:val="0019648D"/>
    <w:rsid w:val="002A0677"/>
    <w:rsid w:val="002C51A5"/>
    <w:rsid w:val="003B23E0"/>
    <w:rsid w:val="00442F0B"/>
    <w:rsid w:val="00452400"/>
    <w:rsid w:val="00453746"/>
    <w:rsid w:val="00467DA3"/>
    <w:rsid w:val="005126D3"/>
    <w:rsid w:val="00591F71"/>
    <w:rsid w:val="00611EE1"/>
    <w:rsid w:val="00697300"/>
    <w:rsid w:val="006B4942"/>
    <w:rsid w:val="00720D75"/>
    <w:rsid w:val="0079339C"/>
    <w:rsid w:val="007B5567"/>
    <w:rsid w:val="00887EF8"/>
    <w:rsid w:val="008B66F8"/>
    <w:rsid w:val="008F3FC3"/>
    <w:rsid w:val="00921D1C"/>
    <w:rsid w:val="009500D5"/>
    <w:rsid w:val="00AD3879"/>
    <w:rsid w:val="00AF7B15"/>
    <w:rsid w:val="00C12EF5"/>
    <w:rsid w:val="00CF7718"/>
    <w:rsid w:val="00DF1C80"/>
    <w:rsid w:val="00E667A2"/>
    <w:rsid w:val="00F002D4"/>
    <w:rsid w:val="00F274E9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EF8"/>
    <w:rPr>
      <w:color w:val="808080"/>
    </w:rPr>
  </w:style>
  <w:style w:type="paragraph" w:customStyle="1" w:styleId="7251F9CD6D4D4D499225434A65993595">
    <w:name w:val="7251F9CD6D4D4D499225434A65993595"/>
    <w:rsid w:val="00467DA3"/>
  </w:style>
  <w:style w:type="paragraph" w:customStyle="1" w:styleId="62691BABAD5545DA8E4932B12347428F">
    <w:name w:val="62691BABAD5545DA8E4932B12347428F"/>
    <w:rsid w:val="00467DA3"/>
  </w:style>
  <w:style w:type="paragraph" w:customStyle="1" w:styleId="B685C48BCB754585A7B60C3F3ADB009C">
    <w:name w:val="B685C48BCB754585A7B60C3F3ADB009C"/>
    <w:rsid w:val="00467DA3"/>
  </w:style>
  <w:style w:type="paragraph" w:customStyle="1" w:styleId="77F0927F88584124BE55832E9B879123">
    <w:name w:val="77F0927F88584124BE55832E9B879123"/>
    <w:rsid w:val="00467DA3"/>
  </w:style>
  <w:style w:type="paragraph" w:customStyle="1" w:styleId="4CBEC79D2C18462EB4BB2F2AD797A568">
    <w:name w:val="4CBEC79D2C18462EB4BB2F2AD797A568"/>
    <w:rsid w:val="00467DA3"/>
  </w:style>
  <w:style w:type="paragraph" w:customStyle="1" w:styleId="49DC8FD04EA34561A1926426E77AFFD5">
    <w:name w:val="49DC8FD04EA34561A1926426E77AFFD5"/>
    <w:rsid w:val="00467DA3"/>
  </w:style>
  <w:style w:type="paragraph" w:customStyle="1" w:styleId="7158C911187244C68314CCCCD3AB9B3F">
    <w:name w:val="7158C911187244C68314CCCCD3AB9B3F"/>
    <w:rsid w:val="00467DA3"/>
  </w:style>
  <w:style w:type="paragraph" w:customStyle="1" w:styleId="717FDCAE6686430B9EC6209C58A32A4D">
    <w:name w:val="717FDCAE6686430B9EC6209C58A32A4D"/>
    <w:rsid w:val="00467DA3"/>
  </w:style>
  <w:style w:type="paragraph" w:customStyle="1" w:styleId="A3DBF82933034A7AA0D341B03E54F977">
    <w:name w:val="A3DBF82933034A7AA0D341B03E54F977"/>
    <w:rsid w:val="00467DA3"/>
  </w:style>
  <w:style w:type="paragraph" w:customStyle="1" w:styleId="B1058CF7895F469AB8E03F0F968C8577">
    <w:name w:val="B1058CF7895F469AB8E03F0F968C8577"/>
    <w:rsid w:val="00467DA3"/>
  </w:style>
  <w:style w:type="paragraph" w:customStyle="1" w:styleId="9552CEC25B3A4FC7B5CCB270DB6D957D">
    <w:name w:val="9552CEC25B3A4FC7B5CCB270DB6D957D"/>
    <w:rsid w:val="00467DA3"/>
  </w:style>
  <w:style w:type="paragraph" w:customStyle="1" w:styleId="99EE11B56A974FD1AF90D383158B276E">
    <w:name w:val="99EE11B56A974FD1AF90D383158B276E"/>
    <w:rsid w:val="00467DA3"/>
  </w:style>
  <w:style w:type="paragraph" w:customStyle="1" w:styleId="5C4EB75925FD478FB9CEC90C220E11F1">
    <w:name w:val="5C4EB75925FD478FB9CEC90C220E11F1"/>
    <w:rsid w:val="00467DA3"/>
  </w:style>
  <w:style w:type="paragraph" w:customStyle="1" w:styleId="6B02B3F97154432EBD5BD3E7154242FB">
    <w:name w:val="6B02B3F97154432EBD5BD3E7154242FB"/>
    <w:rsid w:val="00467DA3"/>
  </w:style>
  <w:style w:type="paragraph" w:customStyle="1" w:styleId="9378E8288AE84C8AAAFE82FCBE317BD7">
    <w:name w:val="9378E8288AE84C8AAAFE82FCBE317BD7"/>
    <w:rsid w:val="00467DA3"/>
  </w:style>
  <w:style w:type="paragraph" w:customStyle="1" w:styleId="0CEAE62A5790408598A0621542BA52D1">
    <w:name w:val="0CEAE62A5790408598A0621542BA52D1"/>
    <w:rsid w:val="00467DA3"/>
  </w:style>
  <w:style w:type="paragraph" w:customStyle="1" w:styleId="B0C96AE1AD22451EA9A26F4CB2F783AA">
    <w:name w:val="B0C96AE1AD22451EA9A26F4CB2F783AA"/>
    <w:rsid w:val="00467DA3"/>
  </w:style>
  <w:style w:type="paragraph" w:customStyle="1" w:styleId="65034223E2004FD58F35C6FBEE53B7FB">
    <w:name w:val="65034223E2004FD58F35C6FBEE53B7FB"/>
    <w:rsid w:val="00467DA3"/>
  </w:style>
  <w:style w:type="paragraph" w:customStyle="1" w:styleId="C6AE007130EB40DEAE934C810895D28B">
    <w:name w:val="C6AE007130EB40DEAE934C810895D28B"/>
    <w:rsid w:val="00467DA3"/>
  </w:style>
  <w:style w:type="paragraph" w:customStyle="1" w:styleId="6B09132591BC4C4D83610EF4759C9942">
    <w:name w:val="6B09132591BC4C4D83610EF4759C9942"/>
    <w:rsid w:val="00467DA3"/>
  </w:style>
  <w:style w:type="paragraph" w:customStyle="1" w:styleId="D896EF90372540B2BC4ECBAAF73089B8">
    <w:name w:val="D896EF90372540B2BC4ECBAAF73089B8"/>
    <w:rsid w:val="00467DA3"/>
  </w:style>
  <w:style w:type="paragraph" w:customStyle="1" w:styleId="7FE4D78B8F56463F8E9AFA8E84795E9B">
    <w:name w:val="7FE4D78B8F56463F8E9AFA8E84795E9B"/>
    <w:rsid w:val="00467DA3"/>
  </w:style>
  <w:style w:type="paragraph" w:customStyle="1" w:styleId="C53CCD5FA39347D9A3524CE4D95CBB9B">
    <w:name w:val="C53CCD5FA39347D9A3524CE4D95CBB9B"/>
    <w:rsid w:val="00697300"/>
  </w:style>
  <w:style w:type="paragraph" w:customStyle="1" w:styleId="272E7D9170174D83BDDEF1AFB3178C18">
    <w:name w:val="272E7D9170174D83BDDEF1AFB3178C18"/>
    <w:rsid w:val="000625F6"/>
  </w:style>
  <w:style w:type="paragraph" w:customStyle="1" w:styleId="438A504B85B7412F96964C8358343202">
    <w:name w:val="438A504B85B7412F96964C8358343202"/>
    <w:rsid w:val="000625F6"/>
  </w:style>
  <w:style w:type="paragraph" w:customStyle="1" w:styleId="90CC031A7ECC40D0B59511EC28B38612">
    <w:name w:val="90CC031A7ECC40D0B59511EC28B38612"/>
    <w:rsid w:val="000625F6"/>
  </w:style>
  <w:style w:type="paragraph" w:customStyle="1" w:styleId="510AFEEC57314BD888B8ADF4D19278BB">
    <w:name w:val="510AFEEC57314BD888B8ADF4D19278BB"/>
    <w:rsid w:val="000625F6"/>
  </w:style>
  <w:style w:type="paragraph" w:customStyle="1" w:styleId="3410096695D8433CB30E8CCD86A26056">
    <w:name w:val="3410096695D8433CB30E8CCD86A26056"/>
    <w:rsid w:val="000625F6"/>
  </w:style>
  <w:style w:type="paragraph" w:customStyle="1" w:styleId="998E767ACB2241E7B88904E643B4B492">
    <w:name w:val="998E767ACB2241E7B88904E643B4B492"/>
    <w:rsid w:val="000625F6"/>
  </w:style>
  <w:style w:type="paragraph" w:customStyle="1" w:styleId="F5FE8EA3E4624B7AA9B146E8C1D9379B">
    <w:name w:val="F5FE8EA3E4624B7AA9B146E8C1D9379B"/>
    <w:rsid w:val="000625F6"/>
  </w:style>
  <w:style w:type="paragraph" w:customStyle="1" w:styleId="B7CAA374150049F097EA1CE23CF2D7CC">
    <w:name w:val="B7CAA374150049F097EA1CE23CF2D7CC"/>
    <w:rsid w:val="000625F6"/>
  </w:style>
  <w:style w:type="paragraph" w:customStyle="1" w:styleId="647860262B2C48B885B5E11C2A9925E1">
    <w:name w:val="647860262B2C48B885B5E11C2A9925E1"/>
    <w:rsid w:val="000625F6"/>
  </w:style>
  <w:style w:type="paragraph" w:customStyle="1" w:styleId="8AF0184402AA4B30BF65372C95CCD2FB">
    <w:name w:val="8AF0184402AA4B30BF65372C95CCD2FB"/>
    <w:rsid w:val="000625F6"/>
  </w:style>
  <w:style w:type="paragraph" w:customStyle="1" w:styleId="25DB7B2FF6A84C368ADF9E8A2BF2AFF4">
    <w:name w:val="25DB7B2FF6A84C368ADF9E8A2BF2AFF4"/>
    <w:rsid w:val="000625F6"/>
  </w:style>
  <w:style w:type="paragraph" w:customStyle="1" w:styleId="0BC963FBB8CF4BA5BD7ABCB2D171ADB5">
    <w:name w:val="0BC963FBB8CF4BA5BD7ABCB2D171ADB5"/>
    <w:rsid w:val="000625F6"/>
  </w:style>
  <w:style w:type="paragraph" w:customStyle="1" w:styleId="AEEE2C3ED1774971A4AB18CA12B7327C">
    <w:name w:val="AEEE2C3ED1774971A4AB18CA12B7327C"/>
    <w:rsid w:val="000625F6"/>
  </w:style>
  <w:style w:type="paragraph" w:customStyle="1" w:styleId="8898419AA02947218070D964AE69F2D5">
    <w:name w:val="8898419AA02947218070D964AE69F2D5"/>
    <w:rsid w:val="000625F6"/>
  </w:style>
  <w:style w:type="paragraph" w:customStyle="1" w:styleId="400C742C48004013AB448859738D7CEB">
    <w:name w:val="400C742C48004013AB448859738D7CEB"/>
    <w:rsid w:val="000625F6"/>
  </w:style>
  <w:style w:type="paragraph" w:customStyle="1" w:styleId="F6EA2B40C88A43758C844947AFA7F6E9">
    <w:name w:val="F6EA2B40C88A43758C844947AFA7F6E9"/>
    <w:rsid w:val="000625F6"/>
  </w:style>
  <w:style w:type="paragraph" w:customStyle="1" w:styleId="249500B7C15C443DA965656B46CAB7F0">
    <w:name w:val="249500B7C15C443DA965656B46CAB7F0"/>
    <w:rsid w:val="000625F6"/>
  </w:style>
  <w:style w:type="paragraph" w:customStyle="1" w:styleId="342CD3F6EB744BBBA6A2CF4675CE7D68">
    <w:name w:val="342CD3F6EB744BBBA6A2CF4675CE7D68"/>
    <w:rsid w:val="000625F6"/>
  </w:style>
  <w:style w:type="paragraph" w:customStyle="1" w:styleId="542AAC13A0114D238D659BFCDFBBE008">
    <w:name w:val="542AAC13A0114D238D659BFCDFBBE008"/>
    <w:rsid w:val="000625F6"/>
  </w:style>
  <w:style w:type="paragraph" w:customStyle="1" w:styleId="4A249CC3CF854F218356E37C496F6702">
    <w:name w:val="4A249CC3CF854F218356E37C496F6702"/>
    <w:rsid w:val="000625F6"/>
  </w:style>
  <w:style w:type="paragraph" w:customStyle="1" w:styleId="AF9E5BE0052848CA90E57328349F5D96">
    <w:name w:val="AF9E5BE0052848CA90E57328349F5D96"/>
    <w:rsid w:val="000625F6"/>
  </w:style>
  <w:style w:type="paragraph" w:customStyle="1" w:styleId="E51916874C6744B8A60CE311B4484D6C">
    <w:name w:val="E51916874C6744B8A60CE311B4484D6C"/>
    <w:rsid w:val="000A5321"/>
  </w:style>
  <w:style w:type="paragraph" w:customStyle="1" w:styleId="832D5DEED53A4D0DAB748D07216529C2">
    <w:name w:val="832D5DEED53A4D0DAB748D07216529C2"/>
    <w:rsid w:val="000A5321"/>
  </w:style>
  <w:style w:type="paragraph" w:customStyle="1" w:styleId="3E88CAE0C50F4448B8920F3E7C0A2BB5">
    <w:name w:val="3E88CAE0C50F4448B8920F3E7C0A2BB5"/>
    <w:rsid w:val="000A5321"/>
  </w:style>
  <w:style w:type="paragraph" w:customStyle="1" w:styleId="221CDA35EF1D441FA339B7692BBF091C">
    <w:name w:val="221CDA35EF1D441FA339B7692BBF091C"/>
    <w:rsid w:val="000A5321"/>
  </w:style>
  <w:style w:type="paragraph" w:customStyle="1" w:styleId="B4069791957F440ABF3630690A81C6F7">
    <w:name w:val="B4069791957F440ABF3630690A81C6F7"/>
    <w:rsid w:val="000A5321"/>
  </w:style>
  <w:style w:type="paragraph" w:customStyle="1" w:styleId="1CB3F035A31947E0A273A883F0CB5108">
    <w:name w:val="1CB3F035A31947E0A273A883F0CB5108"/>
    <w:rsid w:val="000A5321"/>
  </w:style>
  <w:style w:type="paragraph" w:customStyle="1" w:styleId="D77913D0580F422C8E13CA0720D4C980">
    <w:name w:val="D77913D0580F422C8E13CA0720D4C980"/>
    <w:rsid w:val="00887EF8"/>
  </w:style>
  <w:style w:type="paragraph" w:customStyle="1" w:styleId="26F7A520C2234DF0856ED27D32EA60B7">
    <w:name w:val="26F7A520C2234DF0856ED27D32EA60B7"/>
    <w:rsid w:val="00887EF8"/>
  </w:style>
  <w:style w:type="paragraph" w:customStyle="1" w:styleId="9402D0E055DB40BA8A1E07434B96C773">
    <w:name w:val="9402D0E055DB40BA8A1E07434B96C773"/>
    <w:rsid w:val="00887EF8"/>
  </w:style>
  <w:style w:type="paragraph" w:customStyle="1" w:styleId="8417F27C9B9748579272C0BD7A1D88EF">
    <w:name w:val="8417F27C9B9748579272C0BD7A1D88EF"/>
    <w:rsid w:val="00887EF8"/>
  </w:style>
  <w:style w:type="paragraph" w:customStyle="1" w:styleId="25D5AFD88E92462CBE3115C6528DD7AC">
    <w:name w:val="25D5AFD88E92462CBE3115C6528DD7AC"/>
    <w:rsid w:val="00887EF8"/>
  </w:style>
  <w:style w:type="paragraph" w:customStyle="1" w:styleId="EB131EE9D7A2419181C97E0497794138">
    <w:name w:val="EB131EE9D7A2419181C97E0497794138"/>
    <w:rsid w:val="0088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 Department</cp:lastModifiedBy>
  <cp:revision>25</cp:revision>
  <cp:lastPrinted>2022-01-05T02:45:00Z</cp:lastPrinted>
  <dcterms:created xsi:type="dcterms:W3CDTF">2022-01-03T07:24:00Z</dcterms:created>
  <dcterms:modified xsi:type="dcterms:W3CDTF">2022-02-07T23:17:00Z</dcterms:modified>
</cp:coreProperties>
</file>